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白山市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城市发展集团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有限公司公开招聘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所属子公司财务人员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资格条件一览表</w:t>
      </w:r>
    </w:p>
    <w:tbl>
      <w:tblPr>
        <w:tblStyle w:val="6"/>
        <w:tblpPr w:leftFromText="180" w:rightFromText="180" w:vertAnchor="text" w:horzAnchor="page" w:tblpX="1075" w:tblpY="199"/>
        <w:tblOverlap w:val="never"/>
        <w:tblW w:w="99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35"/>
        <w:gridCol w:w="1397"/>
        <w:gridCol w:w="583"/>
        <w:gridCol w:w="1725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部门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薪酬</w:t>
            </w: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任职基本条件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计划财务部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若干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面议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1.本科及以上学历；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2.会计学、财务管理、财政学、金融学、税收学等相关专业；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1977年8月1日后出生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4.从事企业财务相关工作5年（含）以上，担任过财务部门负责人；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5.持有中级及以上会计职称。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计划财务部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会计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若干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Style w:val="8"/>
                <w:rFonts w:eastAsia="宋体"/>
              </w:rPr>
              <w:t>/</w:t>
            </w:r>
            <w:r>
              <w:rPr>
                <w:rStyle w:val="9"/>
                <w:rFonts w:hint="default"/>
              </w:rPr>
              <w:t>月起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1.本科及以上学历；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2.会计学、财务管理、财政学、金融学、税收学等相关专业；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1982年8月1日后出生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4.从事企业财务相关工作3年（含）以上，熟悉企业账务处理及相关财税政策；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5.持有初级及以上会计职称。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计划财务部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出纳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若干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3000元/月起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1.专科及以上学历；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2.会计学、财务管理、财政学、金融学、税收学等相关专业；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3.40周岁（含）以下（1982年8月1日后出生）；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4.从事企业财务相关工作2年（含）以上，能熟练操作财务相关软件；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5.持有初级及以上会计职称优先。</w:t>
            </w:r>
          </w:p>
        </w:tc>
      </w:tr>
    </w:tbl>
    <w:p>
      <w:pPr>
        <w:pStyle w:val="2"/>
        <w:ind w:firstLine="0"/>
        <w:rPr>
          <w:rFonts w:ascii="微软雅黑" w:hAnsi="微软雅黑" w:eastAsia="微软雅黑"/>
          <w:color w:val="333333"/>
          <w:spacing w:val="8"/>
          <w:kern w:val="0"/>
          <w:sz w:val="26"/>
          <w:szCs w:val="26"/>
        </w:rPr>
      </w:pPr>
    </w:p>
    <w:sectPr>
      <w:type w:val="continuous"/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DE0YTMzOTcwYThkZjFiY2FlYjM2ZDZlYzFhNjQifQ=="/>
  </w:docVars>
  <w:rsids>
    <w:rsidRoot w:val="77515F0B"/>
    <w:rsid w:val="00071E5B"/>
    <w:rsid w:val="00107309"/>
    <w:rsid w:val="00145A30"/>
    <w:rsid w:val="001530DA"/>
    <w:rsid w:val="001D49C6"/>
    <w:rsid w:val="00252D6A"/>
    <w:rsid w:val="00265636"/>
    <w:rsid w:val="003235E6"/>
    <w:rsid w:val="00364A63"/>
    <w:rsid w:val="003C3311"/>
    <w:rsid w:val="003E7543"/>
    <w:rsid w:val="003F33A2"/>
    <w:rsid w:val="00433C72"/>
    <w:rsid w:val="00452926"/>
    <w:rsid w:val="00566AC0"/>
    <w:rsid w:val="0063052D"/>
    <w:rsid w:val="00661384"/>
    <w:rsid w:val="006C3445"/>
    <w:rsid w:val="007102B9"/>
    <w:rsid w:val="007A49E1"/>
    <w:rsid w:val="007E0BDB"/>
    <w:rsid w:val="00841DC4"/>
    <w:rsid w:val="0088766D"/>
    <w:rsid w:val="008A38D3"/>
    <w:rsid w:val="009223C8"/>
    <w:rsid w:val="009A2DB8"/>
    <w:rsid w:val="009F6453"/>
    <w:rsid w:val="00A547EC"/>
    <w:rsid w:val="00A971D6"/>
    <w:rsid w:val="00B02EFD"/>
    <w:rsid w:val="00B94E77"/>
    <w:rsid w:val="00BC5A17"/>
    <w:rsid w:val="00BE0117"/>
    <w:rsid w:val="00C02E0E"/>
    <w:rsid w:val="00C34A3D"/>
    <w:rsid w:val="00C903E2"/>
    <w:rsid w:val="00CE35BD"/>
    <w:rsid w:val="00CE400B"/>
    <w:rsid w:val="00D16800"/>
    <w:rsid w:val="00D34832"/>
    <w:rsid w:val="00D50726"/>
    <w:rsid w:val="00D96BD9"/>
    <w:rsid w:val="00DC6EB9"/>
    <w:rsid w:val="00E0470F"/>
    <w:rsid w:val="00E33182"/>
    <w:rsid w:val="00E455E9"/>
    <w:rsid w:val="00E736B0"/>
    <w:rsid w:val="00EC0BE1"/>
    <w:rsid w:val="00F70A01"/>
    <w:rsid w:val="00FA06D1"/>
    <w:rsid w:val="00FA77B8"/>
    <w:rsid w:val="01633537"/>
    <w:rsid w:val="035D5F1D"/>
    <w:rsid w:val="03AE2307"/>
    <w:rsid w:val="049F1225"/>
    <w:rsid w:val="04CA759D"/>
    <w:rsid w:val="05E658EE"/>
    <w:rsid w:val="065A2BFA"/>
    <w:rsid w:val="08D33112"/>
    <w:rsid w:val="08D64BA1"/>
    <w:rsid w:val="08D91A36"/>
    <w:rsid w:val="08DF1892"/>
    <w:rsid w:val="09231A7B"/>
    <w:rsid w:val="09C90771"/>
    <w:rsid w:val="0A5A0CE2"/>
    <w:rsid w:val="0AA34654"/>
    <w:rsid w:val="0D14548A"/>
    <w:rsid w:val="0DAB5EEC"/>
    <w:rsid w:val="0E2F7B2E"/>
    <w:rsid w:val="0FDE750E"/>
    <w:rsid w:val="1079149F"/>
    <w:rsid w:val="10CD1330"/>
    <w:rsid w:val="12EE48A0"/>
    <w:rsid w:val="13446B55"/>
    <w:rsid w:val="134E2297"/>
    <w:rsid w:val="13F53562"/>
    <w:rsid w:val="14086588"/>
    <w:rsid w:val="144160D1"/>
    <w:rsid w:val="17B217D1"/>
    <w:rsid w:val="19772943"/>
    <w:rsid w:val="1C193AB3"/>
    <w:rsid w:val="1D2B5F1E"/>
    <w:rsid w:val="1E054F0F"/>
    <w:rsid w:val="1FC94C0B"/>
    <w:rsid w:val="2066456E"/>
    <w:rsid w:val="23476B3D"/>
    <w:rsid w:val="262140B5"/>
    <w:rsid w:val="263F2D8F"/>
    <w:rsid w:val="26D74F19"/>
    <w:rsid w:val="28C24882"/>
    <w:rsid w:val="2AB70571"/>
    <w:rsid w:val="2C244CEE"/>
    <w:rsid w:val="2DEF248E"/>
    <w:rsid w:val="2E3A5326"/>
    <w:rsid w:val="2F47023F"/>
    <w:rsid w:val="2F4E007F"/>
    <w:rsid w:val="2FB01D64"/>
    <w:rsid w:val="2FEB3B95"/>
    <w:rsid w:val="316B794A"/>
    <w:rsid w:val="351D7E3D"/>
    <w:rsid w:val="369D1CAA"/>
    <w:rsid w:val="370939C5"/>
    <w:rsid w:val="38402754"/>
    <w:rsid w:val="386769CA"/>
    <w:rsid w:val="399A5E03"/>
    <w:rsid w:val="39CE4AF9"/>
    <w:rsid w:val="39EE6592"/>
    <w:rsid w:val="3A296D8E"/>
    <w:rsid w:val="3A45417A"/>
    <w:rsid w:val="3ABD63E8"/>
    <w:rsid w:val="3D4A3D2E"/>
    <w:rsid w:val="3DC60AB6"/>
    <w:rsid w:val="3F4C5993"/>
    <w:rsid w:val="40127ACD"/>
    <w:rsid w:val="423B373C"/>
    <w:rsid w:val="431944C6"/>
    <w:rsid w:val="46E41990"/>
    <w:rsid w:val="472A570D"/>
    <w:rsid w:val="483A4E9E"/>
    <w:rsid w:val="492D1896"/>
    <w:rsid w:val="49A632F3"/>
    <w:rsid w:val="4A5A2169"/>
    <w:rsid w:val="4B6F4A45"/>
    <w:rsid w:val="4B9D27B6"/>
    <w:rsid w:val="4BBE5256"/>
    <w:rsid w:val="4EBF6C5D"/>
    <w:rsid w:val="4F2B1B4F"/>
    <w:rsid w:val="506024A6"/>
    <w:rsid w:val="54D759E3"/>
    <w:rsid w:val="55167E82"/>
    <w:rsid w:val="56986347"/>
    <w:rsid w:val="56C67F10"/>
    <w:rsid w:val="58514F7D"/>
    <w:rsid w:val="59D34089"/>
    <w:rsid w:val="5AD1562A"/>
    <w:rsid w:val="5BB94EF8"/>
    <w:rsid w:val="5C3A263A"/>
    <w:rsid w:val="5E197CFB"/>
    <w:rsid w:val="5E3E66BB"/>
    <w:rsid w:val="5F253749"/>
    <w:rsid w:val="60310159"/>
    <w:rsid w:val="60374429"/>
    <w:rsid w:val="60B56B72"/>
    <w:rsid w:val="60BB0928"/>
    <w:rsid w:val="64F8789F"/>
    <w:rsid w:val="6522570B"/>
    <w:rsid w:val="6565022F"/>
    <w:rsid w:val="66502F51"/>
    <w:rsid w:val="66D45AE4"/>
    <w:rsid w:val="670D6246"/>
    <w:rsid w:val="67E5371B"/>
    <w:rsid w:val="69AF1026"/>
    <w:rsid w:val="6A951CE3"/>
    <w:rsid w:val="6AFF0177"/>
    <w:rsid w:val="6C1A7165"/>
    <w:rsid w:val="6CF67C27"/>
    <w:rsid w:val="6D1F7E8A"/>
    <w:rsid w:val="6D445898"/>
    <w:rsid w:val="6D6861D5"/>
    <w:rsid w:val="6D9C4F56"/>
    <w:rsid w:val="6DBC1CBE"/>
    <w:rsid w:val="70915F5D"/>
    <w:rsid w:val="710E3B54"/>
    <w:rsid w:val="7205604B"/>
    <w:rsid w:val="72447874"/>
    <w:rsid w:val="729007BD"/>
    <w:rsid w:val="753B27F3"/>
    <w:rsid w:val="75494A48"/>
    <w:rsid w:val="7652775B"/>
    <w:rsid w:val="76624F9D"/>
    <w:rsid w:val="77515F0B"/>
    <w:rsid w:val="778C429D"/>
    <w:rsid w:val="78034D79"/>
    <w:rsid w:val="780D7E41"/>
    <w:rsid w:val="78333719"/>
    <w:rsid w:val="791D45D9"/>
    <w:rsid w:val="79FF588F"/>
    <w:rsid w:val="7B350C60"/>
    <w:rsid w:val="7B595434"/>
    <w:rsid w:val="7CF74128"/>
    <w:rsid w:val="7D792AA8"/>
    <w:rsid w:val="7F0E29B0"/>
    <w:rsid w:val="7F20290C"/>
    <w:rsid w:val="7F6464CF"/>
    <w:rsid w:val="7F8F4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qFormat/>
    <w:uiPriority w:val="0"/>
    <w:pPr>
      <w:ind w:firstLine="560"/>
    </w:pPr>
    <w:rPr>
      <w:rFonts w:ascii="宋体" w:hAnsi="宋体" w:cs="宋体"/>
      <w:color w:val="FF000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01"/>
    <w:basedOn w:val="7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940</Words>
  <Characters>1042</Characters>
  <Lines>6</Lines>
  <Paragraphs>1</Paragraphs>
  <TotalTime>9</TotalTime>
  <ScaleCrop>false</ScaleCrop>
  <LinksUpToDate>false</LinksUpToDate>
  <CharactersWithSpaces>1046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2021-10-21T06:51:00Z</dcterms:created>
  <dc:creator>Administrator</dc:creator>
  <cp:lastModifiedBy>晓艳</cp:lastModifiedBy>
  <cp:lastPrinted>2022-08-15T07:05:00Z</cp:lastPrinted>
  <dcterms:modified xsi:type="dcterms:W3CDTF">2022-08-16T02:10:27Z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1A2A75659A864C73AA6B60FBAFE4F8B4</vt:lpwstr>
  </property>
</Properties>
</file>